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B944C" w14:textId="77777777" w:rsidR="00446E71" w:rsidRPr="002F4BB0" w:rsidRDefault="00446E71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ВАЗДУХА</w:t>
      </w:r>
      <w:r w:rsidR="002E5D0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КОД ПОСТРОЈЕЊА ЗА САГОРЕВАЊЕ</w:t>
      </w:r>
      <w:r w:rsidR="00743DF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E208A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БЕЗ КОНТИНУАЛНОГ МЕРЕЊА</w:t>
      </w:r>
    </w:p>
    <w:p w14:paraId="7E85014C" w14:textId="77777777" w:rsidR="00446E71" w:rsidRDefault="00446E71" w:rsidP="00446E7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</w:t>
      </w:r>
      <w:r w:rsidR="00EA1E1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зе из Закона о заштити ваздуха</w:t>
      </w:r>
      <w:r w:rsidR="00F3453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за постројења за сагоревање на којима се не врши континуално мерење емисије са дозволом министарства</w:t>
      </w:r>
    </w:p>
    <w:p w14:paraId="4F8FAAB5" w14:textId="77777777" w:rsidR="0091220F" w:rsidRPr="002F4BB0" w:rsidRDefault="0091220F" w:rsidP="00446E7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 w:eastAsia="sr-Latn-RS"/>
        </w:rPr>
      </w:pPr>
      <w:bookmarkStart w:id="0" w:name="_GoBack"/>
      <w:bookmarkEnd w:id="0"/>
    </w:p>
    <w:p w14:paraId="5594C362" w14:textId="77777777" w:rsidR="00446E71" w:rsidRPr="002F4BB0" w:rsidRDefault="00446E71" w:rsidP="00446E71">
      <w:pPr>
        <w:autoSpaceDE w:val="0"/>
        <w:autoSpaceDN w:val="0"/>
        <w:adjustRightInd w:val="0"/>
        <w:spacing w:after="0" w:line="240" w:lineRule="auto"/>
        <w:ind w:left="-630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2F4BB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Контролна листа се попуњава само за привредно друштво, друго правно лице или предузетнике, у складу са значењем израза за оператера из члана 3. Закона о заштити ваздуха.</w:t>
      </w:r>
    </w:p>
    <w:p w14:paraId="47187A71" w14:textId="77777777" w:rsidR="002F1290" w:rsidRPr="0005243C" w:rsidRDefault="002F1290" w:rsidP="00A8059B">
      <w:pPr>
        <w:spacing w:after="0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111E13DA" w14:textId="77777777" w:rsidR="00446E71" w:rsidRPr="002F4BB0" w:rsidRDefault="00446E71" w:rsidP="00A805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</w:p>
    <w:tbl>
      <w:tblPr>
        <w:tblStyle w:val="TableGrid"/>
        <w:tblW w:w="11034" w:type="dxa"/>
        <w:jc w:val="center"/>
        <w:tblLook w:val="04A0" w:firstRow="1" w:lastRow="0" w:firstColumn="1" w:lastColumn="0" w:noHBand="0" w:noVBand="1"/>
      </w:tblPr>
      <w:tblGrid>
        <w:gridCol w:w="4862"/>
        <w:gridCol w:w="6172"/>
      </w:tblGrid>
      <w:tr w:rsidR="00446E71" w:rsidRPr="002F4BB0" w14:paraId="06931C2C" w14:textId="77777777" w:rsidTr="000B1D9F">
        <w:trPr>
          <w:jc w:val="center"/>
        </w:trPr>
        <w:tc>
          <w:tcPr>
            <w:tcW w:w="11077" w:type="dxa"/>
            <w:gridSpan w:val="2"/>
          </w:tcPr>
          <w:p w14:paraId="49EC3AA8" w14:textId="77777777" w:rsidR="00446E71" w:rsidRPr="002F4BB0" w:rsidRDefault="00446E71" w:rsidP="00A8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Подаци о опер</w:t>
            </w: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>a</w:t>
            </w: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теру</w:t>
            </w:r>
          </w:p>
        </w:tc>
      </w:tr>
      <w:tr w:rsidR="00446E71" w:rsidRPr="002F4BB0" w14:paraId="6765B8E0" w14:textId="77777777" w:rsidTr="000B1D9F">
        <w:trPr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6EFE" w14:textId="77777777" w:rsidR="00446E71" w:rsidRPr="002F4BB0" w:rsidRDefault="00446E71" w:rsidP="00A805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AEA26" w14:textId="77777777" w:rsidR="00446E71" w:rsidRPr="002F4BB0" w:rsidRDefault="00446E71" w:rsidP="00A80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BD1ACD2" w14:textId="77777777" w:rsidTr="000B1D9F">
        <w:trPr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59FE" w14:textId="77777777" w:rsidR="00446E71" w:rsidRPr="002F4BB0" w:rsidRDefault="00446E71" w:rsidP="00446E71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9E4A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33F56" w14:textId="77777777"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298705F" w14:textId="77777777" w:rsidTr="000B1D9F">
        <w:trPr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C164" w14:textId="77777777" w:rsidR="00446E71" w:rsidRPr="002F4BB0" w:rsidRDefault="009E4AB4" w:rsidP="00446E71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AEFA6" w14:textId="77777777"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20739776" w14:textId="77777777" w:rsidTr="000B1D9F">
        <w:trPr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C7C7" w14:textId="77777777" w:rsidR="00446E71" w:rsidRPr="002F4BB0" w:rsidRDefault="009E4AB4" w:rsidP="00446E71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BD9E9" w14:textId="77777777"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407FA58C" w14:textId="77777777" w:rsidTr="000B1D9F">
        <w:trPr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5F37" w14:textId="77777777" w:rsidR="00446E71" w:rsidRPr="002F4BB0" w:rsidRDefault="00446E71" w:rsidP="00446E7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F702F" w14:textId="77777777" w:rsidR="00446E71" w:rsidRPr="002F4BB0" w:rsidRDefault="00446E71" w:rsidP="00446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4453EB13" w14:textId="77777777" w:rsidTr="0005243C">
        <w:trPr>
          <w:trHeight w:val="495"/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CA0A" w14:textId="77777777" w:rsidR="00B32415" w:rsidRPr="002F4BB0" w:rsidRDefault="00446E71" w:rsidP="002F1290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9E4A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контакт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особе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9EE32" w14:textId="77777777" w:rsidR="00446E71" w:rsidRPr="009264F5" w:rsidRDefault="00446E71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26E1BEE" w14:textId="77777777" w:rsidR="002F1290" w:rsidRDefault="002F1290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32661C" w14:textId="77777777" w:rsidR="00446E71" w:rsidRPr="002F4BB0" w:rsidRDefault="00446E71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</w:p>
    <w:tbl>
      <w:tblPr>
        <w:tblStyle w:val="TableGrid"/>
        <w:tblW w:w="11034" w:type="dxa"/>
        <w:jc w:val="center"/>
        <w:tblLook w:val="04A0" w:firstRow="1" w:lastRow="0" w:firstColumn="1" w:lastColumn="0" w:noHBand="0" w:noVBand="1"/>
      </w:tblPr>
      <w:tblGrid>
        <w:gridCol w:w="6172"/>
        <w:gridCol w:w="2431"/>
        <w:gridCol w:w="2431"/>
      </w:tblGrid>
      <w:tr w:rsidR="00446E71" w:rsidRPr="002F4BB0" w14:paraId="08549FE4" w14:textId="77777777" w:rsidTr="000B1D9F">
        <w:trPr>
          <w:jc w:val="center"/>
        </w:trPr>
        <w:tc>
          <w:tcPr>
            <w:tcW w:w="10823" w:type="dxa"/>
            <w:gridSpan w:val="3"/>
          </w:tcPr>
          <w:p w14:paraId="6984022E" w14:textId="77777777" w:rsidR="00446E71" w:rsidRPr="002F4BB0" w:rsidRDefault="00446E71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Статус правног лица, предузетника</w:t>
            </w:r>
          </w:p>
        </w:tc>
      </w:tr>
      <w:tr w:rsidR="00446E71" w:rsidRPr="002F4BB0" w14:paraId="11C52189" w14:textId="77777777" w:rsidTr="000B1D9F">
        <w:trPr>
          <w:jc w:val="center"/>
        </w:trPr>
        <w:tc>
          <w:tcPr>
            <w:tcW w:w="6053" w:type="dxa"/>
            <w:shd w:val="clear" w:color="auto" w:fill="auto"/>
            <w:vAlign w:val="center"/>
          </w:tcPr>
          <w:p w14:paraId="3186A700" w14:textId="77777777" w:rsidR="00446E71" w:rsidRPr="002F4BB0" w:rsidRDefault="00446E71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752F" w14:textId="77777777" w:rsidR="00446E71" w:rsidRPr="002F4BB0" w:rsidRDefault="006E68C5" w:rsidP="003D2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7310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938CF" w14:textId="77777777" w:rsidR="00446E71" w:rsidRPr="002F4BB0" w:rsidRDefault="006E68C5" w:rsidP="003D2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435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 w:rsidR="00EA1E1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*</w:t>
            </w:r>
          </w:p>
        </w:tc>
      </w:tr>
      <w:tr w:rsidR="00446E71" w:rsidRPr="002F4BB0" w14:paraId="04D46F1C" w14:textId="77777777" w:rsidTr="000B1D9F">
        <w:trPr>
          <w:jc w:val="center"/>
        </w:trPr>
        <w:tc>
          <w:tcPr>
            <w:tcW w:w="10823" w:type="dxa"/>
            <w:gridSpan w:val="3"/>
            <w:shd w:val="clear" w:color="auto" w:fill="auto"/>
          </w:tcPr>
          <w:p w14:paraId="52A4516C" w14:textId="77777777" w:rsidR="00446E71" w:rsidRPr="002F4BB0" w:rsidRDefault="00EA1E14" w:rsidP="002F12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64B73499" w14:textId="77777777" w:rsidR="00446E71" w:rsidRPr="002F4BB0" w:rsidRDefault="00446E71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69D0F5" w14:textId="77777777" w:rsidR="00446E71" w:rsidRPr="002F4BB0" w:rsidRDefault="00446E71" w:rsidP="002F129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</w:p>
    <w:tbl>
      <w:tblPr>
        <w:tblStyle w:val="TableGrid"/>
        <w:tblW w:w="11043" w:type="dxa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113"/>
        <w:gridCol w:w="2542"/>
        <w:gridCol w:w="2692"/>
        <w:gridCol w:w="427"/>
        <w:gridCol w:w="90"/>
        <w:gridCol w:w="23"/>
        <w:gridCol w:w="877"/>
        <w:gridCol w:w="113"/>
        <w:gridCol w:w="877"/>
        <w:gridCol w:w="113"/>
        <w:gridCol w:w="1225"/>
        <w:gridCol w:w="1545"/>
        <w:gridCol w:w="9"/>
      </w:tblGrid>
      <w:tr w:rsidR="00446E71" w:rsidRPr="007F047D" w14:paraId="38BC1BE5" w14:textId="77777777" w:rsidTr="0005243C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13"/>
            <w:tcMar>
              <w:left w:w="28" w:type="dxa"/>
              <w:right w:w="28" w:type="dxa"/>
            </w:tcMar>
            <w:vAlign w:val="center"/>
          </w:tcPr>
          <w:p w14:paraId="6D823F1D" w14:textId="77777777" w:rsidR="00446E71" w:rsidRPr="002F4BB0" w:rsidRDefault="00ED7E23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А) Подаци о постројењу за сагоревање</w:t>
            </w:r>
          </w:p>
        </w:tc>
      </w:tr>
      <w:tr w:rsidR="00ED7E23" w:rsidRPr="002F4BB0" w14:paraId="41BD3395" w14:textId="77777777" w:rsidTr="00980FEF">
        <w:trPr>
          <w:gridAfter w:val="1"/>
          <w:wAfter w:w="9" w:type="dxa"/>
          <w:cantSplit/>
          <w:jc w:val="center"/>
        </w:trPr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center"/>
          </w:tcPr>
          <w:p w14:paraId="2386EA73" w14:textId="77777777" w:rsidR="00ED7E23" w:rsidRPr="002F4BB0" w:rsidRDefault="00ED7E23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DCF17B" w14:textId="77777777" w:rsidR="00ED7E23" w:rsidRPr="002F4BB0" w:rsidRDefault="00ED7E23" w:rsidP="00D71C8F">
            <w:pPr>
              <w:ind w:left="144"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47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28BBE5" w14:textId="77777777" w:rsidR="00ED7E23" w:rsidRPr="002F4BB0" w:rsidRDefault="00ED7E23" w:rsidP="000524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06EA6" w:rsidRPr="002F4BB0" w14:paraId="3A6EA80F" w14:textId="77777777" w:rsidTr="00980FEF">
        <w:trPr>
          <w:gridAfter w:val="1"/>
          <w:wAfter w:w="9" w:type="dxa"/>
          <w:cantSplit/>
          <w:trHeight w:val="314"/>
          <w:jc w:val="center"/>
        </w:trPr>
        <w:tc>
          <w:tcPr>
            <w:tcW w:w="51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270AA7B" w14:textId="77777777" w:rsidR="00406EA6" w:rsidRPr="002F4BB0" w:rsidRDefault="00406EA6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А2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48F1E0" w14:textId="77777777" w:rsidR="00406EA6" w:rsidRPr="002F4BB0" w:rsidRDefault="00406EA6" w:rsidP="00D71C8F">
            <w:pPr>
              <w:ind w:left="144"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47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73D2E7" w14:textId="77777777" w:rsidR="00406EA6" w:rsidRPr="002F4BB0" w:rsidRDefault="00406EA6" w:rsidP="000524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06EA6" w:rsidRPr="002F4BB0" w14:paraId="4C74FC84" w14:textId="77777777" w:rsidTr="00980FEF">
        <w:trPr>
          <w:gridAfter w:val="1"/>
          <w:wAfter w:w="9" w:type="dxa"/>
          <w:cantSplit/>
          <w:jc w:val="center"/>
        </w:trPr>
        <w:tc>
          <w:tcPr>
            <w:tcW w:w="51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2320D82" w14:textId="77777777" w:rsidR="00406EA6" w:rsidRPr="002F4BB0" w:rsidRDefault="00406EA6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3D07B3" w14:textId="77777777" w:rsidR="00406EA6" w:rsidRPr="002F4BB0" w:rsidRDefault="00406EA6" w:rsidP="00D71C8F">
            <w:pPr>
              <w:ind w:left="144"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Улица постројења</w:t>
            </w:r>
          </w:p>
        </w:tc>
        <w:tc>
          <w:tcPr>
            <w:tcW w:w="47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5D1ED7" w14:textId="77777777" w:rsidR="00406EA6" w:rsidRPr="002F4BB0" w:rsidRDefault="00406EA6" w:rsidP="000524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D7E23" w:rsidRPr="007F047D" w14:paraId="57286AC7" w14:textId="77777777" w:rsidTr="00980FEF">
        <w:trPr>
          <w:gridAfter w:val="1"/>
          <w:wAfter w:w="9" w:type="dxa"/>
          <w:cantSplit/>
          <w:jc w:val="center"/>
        </w:trPr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center"/>
          </w:tcPr>
          <w:p w14:paraId="3F0828B3" w14:textId="77777777" w:rsidR="00ED7E23" w:rsidRPr="002F4BB0" w:rsidRDefault="00ED7E23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406EA6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0E1F37" w14:textId="77777777" w:rsidR="00ED7E23" w:rsidRPr="002F4BB0" w:rsidRDefault="00ED7E23" w:rsidP="00E454BF">
            <w:pPr>
              <w:ind w:left="144"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Унети улазну топлотну снагу постројења </w:t>
            </w:r>
            <w:r w:rsidR="00E454BF" w:rsidRPr="00E454B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(MWth)</w:t>
            </w:r>
          </w:p>
        </w:tc>
        <w:tc>
          <w:tcPr>
            <w:tcW w:w="4750" w:type="dxa"/>
            <w:gridSpan w:val="6"/>
            <w:tcMar>
              <w:left w:w="28" w:type="dxa"/>
              <w:right w:w="28" w:type="dxa"/>
            </w:tcMar>
            <w:vAlign w:val="center"/>
          </w:tcPr>
          <w:p w14:paraId="33D03FB2" w14:textId="77777777" w:rsidR="00ED7E23" w:rsidRPr="002F4BB0" w:rsidRDefault="00ED7E23" w:rsidP="000524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06EA6" w:rsidRPr="007F047D" w14:paraId="64FF4EB4" w14:textId="77777777" w:rsidTr="00980FEF">
        <w:trPr>
          <w:gridAfter w:val="1"/>
          <w:wAfter w:w="9" w:type="dxa"/>
          <w:cantSplit/>
          <w:jc w:val="center"/>
        </w:trPr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center"/>
          </w:tcPr>
          <w:p w14:paraId="44952956" w14:textId="77777777" w:rsidR="00ED7E23" w:rsidRPr="002F4BB0" w:rsidRDefault="00406EA6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А4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5FA84D" w14:textId="77777777" w:rsidR="00ED7E23" w:rsidRPr="002F4BB0" w:rsidRDefault="00ED7E23" w:rsidP="00D71C8F">
            <w:pPr>
              <w:ind w:left="144"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Врста постројења </w:t>
            </w:r>
          </w:p>
          <w:p w14:paraId="55C86691" w14:textId="77777777" w:rsidR="00ED7E23" w:rsidRPr="002F4BB0" w:rsidRDefault="00ED7E23" w:rsidP="00D71C8F">
            <w:pPr>
              <w:ind w:left="144"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(за мала и средња постројења у односу на датум 05.02.2016.год</w:t>
            </w:r>
            <w:r w:rsidRPr="007F047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а за велика постројења у односу на </w:t>
            </w:r>
            <w:r w:rsidRPr="007F047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0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  <w:r w:rsidRPr="007F047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јули 1992.год. и </w:t>
            </w:r>
            <w:r w:rsidRPr="007F047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0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  <w:r w:rsidRPr="007F047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јануар 2018.год.)</w:t>
            </w:r>
          </w:p>
        </w:tc>
        <w:tc>
          <w:tcPr>
            <w:tcW w:w="3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13A54B" w14:textId="77777777" w:rsidR="00ED7E23" w:rsidRPr="002F4BB0" w:rsidRDefault="00ED7E23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Старо велико постројење за сагоревање</w:t>
            </w:r>
          </w:p>
          <w:p w14:paraId="00B8CED8" w14:textId="77777777" w:rsid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408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 w:rsidRPr="007F047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CE3E878" w14:textId="77777777" w:rsidR="00ED7E23" w:rsidRPr="002F4BB0" w:rsidRDefault="00ED7E23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Постојеће велико постројење за сагоревање</w:t>
            </w:r>
          </w:p>
          <w:p w14:paraId="5E5A1FAE" w14:textId="77777777" w:rsid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5504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27E4495" w14:textId="77777777" w:rsidR="00ED7E23" w:rsidRPr="002F4BB0" w:rsidRDefault="00ED7E23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Ново велико постројење за сагоревање   </w:t>
            </w:r>
          </w:p>
          <w:p w14:paraId="0119D0F7" w14:textId="77777777" w:rsidR="00ED7E23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5075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72361F" w14:textId="77777777" w:rsidR="00ED7E23" w:rsidRPr="002F4BB0" w:rsidRDefault="00ED7E23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Постојеће средње постројење за сагоревање</w:t>
            </w:r>
          </w:p>
          <w:p w14:paraId="76932B69" w14:textId="77777777" w:rsid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545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6F552E2" w14:textId="77777777" w:rsidR="00ED7E23" w:rsidRPr="002F4BB0" w:rsidRDefault="00ED7E23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Ново средње постројење за сагоревање</w:t>
            </w:r>
          </w:p>
          <w:p w14:paraId="0C7965C5" w14:textId="77777777" w:rsidR="00ED7E23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192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1FCDA" w14:textId="77777777" w:rsidR="00ED7E23" w:rsidRPr="002F4BB0" w:rsidRDefault="00ED7E23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Постојеће мало постројење за сагоревање</w:t>
            </w:r>
          </w:p>
          <w:p w14:paraId="068DF936" w14:textId="77777777" w:rsid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13554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F9E4112" w14:textId="77777777" w:rsidR="00ED7E23" w:rsidRPr="002F4BB0" w:rsidRDefault="00ED7E23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Ново мало</w:t>
            </w:r>
          </w:p>
          <w:p w14:paraId="453308B6" w14:textId="77777777" w:rsidR="00ED7E23" w:rsidRPr="002F4BB0" w:rsidRDefault="00ED7E23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постројење за сагоревање</w:t>
            </w:r>
          </w:p>
          <w:p w14:paraId="51E1F84C" w14:textId="77777777" w:rsidR="00ED7E23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139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06EA6" w:rsidRPr="007F047D" w14:paraId="62134A69" w14:textId="77777777" w:rsidTr="00980FEF">
        <w:trPr>
          <w:gridAfter w:val="1"/>
          <w:wAfter w:w="9" w:type="dxa"/>
          <w:cantSplit/>
          <w:jc w:val="center"/>
        </w:trPr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7B3A17" w14:textId="77777777" w:rsidR="00406EA6" w:rsidRPr="00B22F24" w:rsidRDefault="00406EA6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А5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705101" w14:textId="77777777" w:rsidR="00406EA6" w:rsidRPr="00B22F24" w:rsidRDefault="00406EA6" w:rsidP="00D71C8F">
            <w:pPr>
              <w:ind w:left="144"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после 05.02.2016.год. изградњом нове технолошке целине за сагоревање топлотна снага старог великог и постојећег великог постројења увећана за </w:t>
            </w:r>
            <w:r w:rsidR="000F6AD6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50 MWth и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више, изузев постројења у рафинерији која користе остатке из прераде нафте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E08C98" w14:textId="77777777" w:rsidR="00406EA6" w:rsidRPr="00B73BCA" w:rsidRDefault="00406EA6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Јесте </w:t>
            </w:r>
          </w:p>
          <w:p w14:paraId="2B7E9F60" w14:textId="77777777" w:rsidR="00406EA6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0022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4FEF7" w14:textId="77777777" w:rsidR="00406EA6" w:rsidRPr="00B73BCA" w:rsidRDefault="00406EA6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 </w:t>
            </w:r>
          </w:p>
          <w:p w14:paraId="41A62272" w14:textId="77777777" w:rsidR="00406EA6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791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844BA7" w14:textId="77777777" w:rsidR="00406EA6" w:rsidRPr="00B73BCA" w:rsidRDefault="00406EA6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спада у оваква постројења </w:t>
            </w:r>
          </w:p>
          <w:p w14:paraId="77571025" w14:textId="77777777" w:rsidR="00406EA6" w:rsidRPr="00980FE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9859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B73BCA" w:rsidRPr="007F047D" w14:paraId="59B63CB2" w14:textId="77777777" w:rsidTr="00980FEF">
        <w:trPr>
          <w:gridAfter w:val="1"/>
          <w:wAfter w:w="9" w:type="dxa"/>
          <w:cantSplit/>
          <w:jc w:val="center"/>
        </w:trPr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1A7870" w14:textId="77777777" w:rsidR="00B73BCA" w:rsidRPr="00B22F24" w:rsidRDefault="009B2C12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А6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B0F72" w14:textId="77777777" w:rsidR="00B73BCA" w:rsidRPr="00B22F24" w:rsidRDefault="00B73BCA" w:rsidP="00D71C8F">
            <w:pPr>
              <w:ind w:left="144"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надлежни орган одобрио прекорачење прописаних граничних вредности у случају несташице течног нискосумпорног горива или несташице гаса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DC4914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Јесте </w:t>
            </w:r>
          </w:p>
          <w:p w14:paraId="49EC54BD" w14:textId="77777777" w:rsidR="00B73BCA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188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7BB3A6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 </w:t>
            </w:r>
          </w:p>
          <w:p w14:paraId="46A7AABD" w14:textId="77777777" w:rsidR="00B73BCA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0885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E00C9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поднет захтев за одобрење </w:t>
            </w:r>
          </w:p>
          <w:p w14:paraId="3080D69E" w14:textId="77777777" w:rsidR="00B73BCA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4916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B73BCA" w:rsidRPr="002F4BB0" w14:paraId="405924A2" w14:textId="77777777" w:rsidTr="00980FEF">
        <w:trPr>
          <w:gridAfter w:val="1"/>
          <w:wAfter w:w="9" w:type="dxa"/>
          <w:cantSplit/>
          <w:jc w:val="center"/>
        </w:trPr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435593" w14:textId="77777777" w:rsidR="00B73BCA" w:rsidRPr="00B22F24" w:rsidRDefault="009B2C12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А7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36CB3C" w14:textId="77777777" w:rsidR="00B73BCA" w:rsidRPr="00B22F24" w:rsidRDefault="00B73BCA" w:rsidP="00D71C8F">
            <w:pPr>
              <w:ind w:left="144"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надлежни орган изузео од примене ГВЕ постројење са ограниченим веком трајања 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1F86AC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Јесте </w:t>
            </w:r>
          </w:p>
          <w:p w14:paraId="3E7E786F" w14:textId="77777777" w:rsidR="00B73BCA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6675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DF0F39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 </w:t>
            </w:r>
          </w:p>
          <w:p w14:paraId="4C57A977" w14:textId="77777777" w:rsidR="00B73BCA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1175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0D1711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поднет захтев </w:t>
            </w:r>
          </w:p>
          <w:p w14:paraId="433AC30A" w14:textId="77777777" w:rsidR="00B73BCA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651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B73BCA" w:rsidRPr="007F047D" w14:paraId="3C040EAF" w14:textId="77777777" w:rsidTr="00980FEF">
        <w:trPr>
          <w:gridAfter w:val="1"/>
          <w:wAfter w:w="9" w:type="dxa"/>
          <w:cantSplit/>
          <w:jc w:val="center"/>
        </w:trPr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DF3810" w14:textId="77777777" w:rsidR="00B73BCA" w:rsidRPr="00B22F24" w:rsidRDefault="009B2C12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А8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69628" w14:textId="77777777" w:rsidR="00B73BCA" w:rsidRPr="00B22F24" w:rsidRDefault="00B73BCA" w:rsidP="00D71C8F">
            <w:pPr>
              <w:ind w:left="144"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истекло 20 000 радних часова постројења са ограниченим веком трајања које је надлежни орган изузео од примене ГВЕ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6B35ED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Јесте </w:t>
            </w:r>
          </w:p>
          <w:p w14:paraId="1800A42F" w14:textId="77777777" w:rsidR="00B73BCA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2781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A765CE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 </w:t>
            </w:r>
          </w:p>
          <w:p w14:paraId="0FF97BA9" w14:textId="77777777" w:rsidR="00B73BCA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7947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9C48E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спада у оваква постројења</w:t>
            </w:r>
          </w:p>
          <w:p w14:paraId="1EC66457" w14:textId="77777777" w:rsidR="00B73BCA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6581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B73BCA" w:rsidRPr="002F4BB0" w14:paraId="760ED0FE" w14:textId="77777777" w:rsidTr="00980FEF">
        <w:trPr>
          <w:gridAfter w:val="1"/>
          <w:wAfter w:w="9" w:type="dxa"/>
          <w:cantSplit/>
          <w:jc w:val="center"/>
        </w:trPr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B42871" w14:textId="77777777" w:rsidR="00B73BCA" w:rsidRPr="00B22F24" w:rsidRDefault="009B2C12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А9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803ADC" w14:textId="77777777" w:rsidR="00B73BCA" w:rsidRPr="00B22F24" w:rsidRDefault="00B73BCA" w:rsidP="00D71C8F">
            <w:pPr>
              <w:ind w:left="144"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 w:eastAsia="ar-SA"/>
              </w:rPr>
              <w:t>Да ли је старо велико постројење обухваћено Национални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ar-SA"/>
              </w:rPr>
              <w:t>м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 w:eastAsia="ar-SA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ar-SA"/>
              </w:rPr>
              <w:t>ом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 w:eastAsia="ar-SA"/>
              </w:rPr>
              <w:t xml:space="preserve"> за смањење емисија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ar-SA"/>
              </w:rPr>
              <w:t>, који је министарство доставило</w:t>
            </w:r>
            <w:r w:rsidRPr="006C0095">
              <w:rPr>
                <w:rFonts w:ascii="Times New Roman" w:hAnsi="Times New Roman" w:cs="Times New Roman"/>
                <w:sz w:val="24"/>
                <w:szCs w:val="24"/>
                <w:lang w:val="sr-Cyrl-RS" w:eastAsia="ar-SA"/>
              </w:rPr>
              <w:t xml:space="preserve"> Секретаријату енергетске заједнице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5EF286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Јесте </w:t>
            </w:r>
          </w:p>
          <w:p w14:paraId="138ADF0A" w14:textId="77777777" w:rsidR="00B73BCA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1624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9B4CBC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 </w:t>
            </w:r>
          </w:p>
          <w:p w14:paraId="4DDBBAC9" w14:textId="77777777" w:rsidR="00B73BCA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403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999FD8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спада у </w:t>
            </w:r>
            <w:r w:rsidRPr="00B73B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старо велико постројење за сагоревање</w:t>
            </w:r>
          </w:p>
          <w:p w14:paraId="7D95C761" w14:textId="77777777" w:rsidR="00B73BCA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9866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B73BCA" w:rsidRPr="007F047D" w14:paraId="59EA3991" w14:textId="77777777" w:rsidTr="00980FEF">
        <w:trPr>
          <w:gridAfter w:val="1"/>
          <w:wAfter w:w="9" w:type="dxa"/>
          <w:cantSplit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749649" w14:textId="77777777" w:rsidR="00B73BCA" w:rsidRPr="00B22F24" w:rsidRDefault="009B2C12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А10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B64BA7" w14:textId="77777777" w:rsidR="00B73BCA" w:rsidRPr="007F047D" w:rsidRDefault="00B73BCA" w:rsidP="00CC06F3">
            <w:pPr>
              <w:ind w:left="144"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мало постројење, средње постројење или старо велико постројење ради мање од 100 часова у календарској години</w:t>
            </w:r>
            <w:r w:rsidR="000E349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(У овом случају се не примењују ГВЕ</w:t>
            </w:r>
            <w:r w:rsidR="00CC06F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не постоји  обавеза мерења емисије и рада уређаја за смањење емисије)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813D67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151D7C4D" w14:textId="77777777" w:rsidR="00B73BCA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8041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364E52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69676A0A" w14:textId="77777777" w:rsidR="00B73BCA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6495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5C020F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спада у оваква постројења</w:t>
            </w:r>
          </w:p>
          <w:p w14:paraId="47C7E007" w14:textId="77777777" w:rsidR="00B73BCA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1287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B73BCA" w:rsidRPr="007F047D" w14:paraId="60A3C587" w14:textId="77777777" w:rsidTr="00980FEF">
        <w:trPr>
          <w:gridAfter w:val="1"/>
          <w:wAfter w:w="9" w:type="dxa"/>
          <w:cantSplit/>
          <w:jc w:val="center"/>
        </w:trPr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F6564" w14:textId="77777777" w:rsidR="00B73BCA" w:rsidRPr="00B22F24" w:rsidRDefault="009B2C12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А11</w:t>
            </w:r>
          </w:p>
        </w:tc>
        <w:tc>
          <w:tcPr>
            <w:tcW w:w="5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16E84" w14:textId="77777777" w:rsidR="00B73BCA" w:rsidRPr="00B22F24" w:rsidRDefault="00B73BCA" w:rsidP="00D71C8F">
            <w:pPr>
              <w:ind w:left="144"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мало постројење топлотне снаге</w:t>
            </w:r>
            <w:r w:rsidRPr="007F047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8 kWth користи течна и гасовита горива, односно да ли мало постројење топлотне снаге до 50 kWth користи чврста горива</w:t>
            </w:r>
            <w:r w:rsidR="000E349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(У овим случајевима не постоји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обавеза мерења емисије)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998D8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0AB9569C" w14:textId="77777777" w:rsidR="00B73BCA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3328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3C64BC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3EF12D67" w14:textId="77777777" w:rsidR="00B73BCA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3030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7AF99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спада у оваква постројења</w:t>
            </w:r>
          </w:p>
          <w:p w14:paraId="35C84FA2" w14:textId="77777777" w:rsidR="00B73BCA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8664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B73BCA" w:rsidRPr="007F047D" w14:paraId="25B0894D" w14:textId="77777777" w:rsidTr="00980FEF">
        <w:trPr>
          <w:gridAfter w:val="1"/>
          <w:wAfter w:w="9" w:type="dxa"/>
          <w:cantSplit/>
          <w:jc w:val="center"/>
        </w:trPr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center"/>
          </w:tcPr>
          <w:p w14:paraId="05DDB76B" w14:textId="77777777" w:rsidR="00B73BCA" w:rsidRPr="00B22F24" w:rsidRDefault="009B2C12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А12</w:t>
            </w:r>
          </w:p>
        </w:tc>
        <w:tc>
          <w:tcPr>
            <w:tcW w:w="5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D24283" w14:textId="77777777" w:rsidR="00B73BCA" w:rsidRPr="007F047D" w:rsidRDefault="00B73BCA" w:rsidP="00D71C8F">
            <w:pPr>
              <w:ind w:left="144"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Унети број радних дана постројења у сваком полугодишту календарске године</w:t>
            </w:r>
          </w:p>
        </w:tc>
        <w:tc>
          <w:tcPr>
            <w:tcW w:w="2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4E6FBD" w14:textId="77777777" w:rsidR="00B73BCA" w:rsidRPr="00B22F24" w:rsidRDefault="00B73BCA" w:rsidP="0005243C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Година:</w:t>
            </w:r>
          </w:p>
          <w:p w14:paraId="72215875" w14:textId="77777777" w:rsidR="00B73BCA" w:rsidRPr="00B22F24" w:rsidRDefault="00B73BCA" w:rsidP="0005243C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Прво полугодиште:</w:t>
            </w:r>
          </w:p>
          <w:p w14:paraId="044B868E" w14:textId="77777777" w:rsidR="00B73BCA" w:rsidRPr="00B22F24" w:rsidRDefault="00B73BCA" w:rsidP="0005243C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6075A769" w14:textId="77777777" w:rsidR="00B73BCA" w:rsidRPr="00B22F24" w:rsidRDefault="00B73BCA" w:rsidP="0005243C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Друго полугодиште:</w:t>
            </w:r>
          </w:p>
          <w:p w14:paraId="1CA45F55" w14:textId="77777777" w:rsidR="00B73BCA" w:rsidRPr="00B22F24" w:rsidRDefault="00B73BCA" w:rsidP="0005243C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EA00D7" w14:textId="77777777" w:rsidR="00B73BCA" w:rsidRPr="00B22F24" w:rsidRDefault="00B73BCA" w:rsidP="0005243C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Година:</w:t>
            </w:r>
          </w:p>
          <w:p w14:paraId="742F2473" w14:textId="77777777" w:rsidR="00B73BCA" w:rsidRPr="00B22F24" w:rsidRDefault="00B73BCA" w:rsidP="0005243C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Прво полугодиште:</w:t>
            </w:r>
          </w:p>
          <w:p w14:paraId="4F9642A4" w14:textId="77777777" w:rsidR="00B73BCA" w:rsidRPr="00B22F24" w:rsidRDefault="00B73BCA" w:rsidP="0005243C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528778F3" w14:textId="77777777" w:rsidR="00B73BCA" w:rsidRPr="00B22F24" w:rsidRDefault="00B73BCA" w:rsidP="0005243C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Друго полугодиште:</w:t>
            </w:r>
          </w:p>
          <w:p w14:paraId="3237E748" w14:textId="77777777" w:rsidR="00B73BCA" w:rsidRPr="00B22F24" w:rsidRDefault="00B73BCA" w:rsidP="0005243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sr-Cyrl-RS"/>
              </w:rPr>
            </w:pPr>
          </w:p>
        </w:tc>
      </w:tr>
      <w:tr w:rsidR="00B73BCA" w:rsidRPr="007F047D" w14:paraId="3560A666" w14:textId="77777777" w:rsidTr="0005243C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13"/>
            <w:tcMar>
              <w:left w:w="28" w:type="dxa"/>
              <w:right w:w="28" w:type="dxa"/>
            </w:tcMar>
            <w:vAlign w:val="center"/>
          </w:tcPr>
          <w:p w14:paraId="00902824" w14:textId="77777777" w:rsidR="00B73BCA" w:rsidRPr="001A3BCC" w:rsidRDefault="00B73BCA" w:rsidP="000524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406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Б ) Повремена мерења емисије (испуштања)</w:t>
            </w:r>
          </w:p>
        </w:tc>
      </w:tr>
      <w:tr w:rsidR="00B73BCA" w:rsidRPr="002F4BB0" w14:paraId="2DAC5DDE" w14:textId="77777777" w:rsidTr="00980FEF">
        <w:trPr>
          <w:cantSplit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DC6F2C" w14:textId="77777777" w:rsidR="00B73BCA" w:rsidRPr="00B22F24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5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A1C157" w14:textId="77777777" w:rsidR="00B73BCA" w:rsidRPr="00BD1B53" w:rsidRDefault="00B73BCA" w:rsidP="00D71C8F">
            <w:pPr>
              <w:ind w:left="14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</w:t>
            </w:r>
            <w:r w:rsidR="004042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је овлашћено лице извршило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једно повремено мерење емисије у </w:t>
            </w:r>
            <w:r w:rsidR="00DA57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првих шест и </w:t>
            </w:r>
            <w:r w:rsidR="004042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једно </w:t>
            </w:r>
            <w:r w:rsidR="005044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DA57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других шест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календарских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месеци, за све загађујуће материје</w:t>
            </w:r>
            <w:r w:rsidRPr="00BD1B5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F047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BD1B5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 раду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свих котлова који чине постројење </w:t>
            </w:r>
          </w:p>
          <w:p w14:paraId="5E82FA60" w14:textId="77777777" w:rsidR="00312F4F" w:rsidRPr="007F047D" w:rsidRDefault="00312F4F" w:rsidP="00D71C8F">
            <w:pPr>
              <w:ind w:left="144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RS"/>
              </w:rPr>
            </w:pP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823F2C"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B918E8"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дговор треба да се односи само на </w:t>
            </w:r>
            <w:r w:rsidR="00E2419F"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полугодишта</w:t>
            </w:r>
            <w:r w:rsidR="00DA57DB"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918E8"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којима је постројење </w:t>
            </w:r>
            <w:r w:rsidR="00DA57DB"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било у</w:t>
            </w:r>
            <w:r w:rsidR="00DA57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раду</w:t>
            </w:r>
            <w:r w:rsidR="00B918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C118F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6CCA8F3C" w14:textId="77777777" w:rsidR="00B73BCA" w:rsidRPr="00980FE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048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E5ED67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5CD164F4" w14:textId="77777777" w:rsidR="00B73BCA" w:rsidRPr="003279F3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2407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1ACAFE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Делимично </w:t>
            </w:r>
          </w:p>
          <w:p w14:paraId="66EA50C2" w14:textId="77777777" w:rsidR="00B73BCA" w:rsidRPr="00B73BCA" w:rsidRDefault="00B73BCA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(нека мерења нису извршена)</w:t>
            </w:r>
          </w:p>
          <w:p w14:paraId="4628FE30" w14:textId="77777777" w:rsidR="00B73BCA" w:rsidRPr="003279F3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9226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A7CE5" w:rsidRPr="002F4BB0" w14:paraId="0455C61B" w14:textId="77777777" w:rsidTr="0005243C">
        <w:trPr>
          <w:cantSplit/>
          <w:trHeight w:val="386"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9CCBD" w14:textId="77777777" w:rsidR="00DA7CE5" w:rsidRPr="00B22F24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Б2</w:t>
            </w:r>
          </w:p>
        </w:tc>
        <w:tc>
          <w:tcPr>
            <w:tcW w:w="5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504640" w14:textId="77777777" w:rsidR="00DA7CE5" w:rsidRPr="00B22F24" w:rsidRDefault="00DA7CE5" w:rsidP="00D71C8F">
            <w:pPr>
              <w:ind w:left="14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извештаји о повременом мерењу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прибављени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року од 30 дана од дана завршетка мерења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3EC0D" w14:textId="77777777" w:rsidR="00DA7CE5" w:rsidRPr="003279F3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16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CA24BD">
              <w:rPr>
                <w:rFonts w:ascii="Times New Roman" w:hAnsi="Times New Roman" w:cs="Times New Roman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7342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A390A8" w14:textId="77777777" w:rsidR="00DA7CE5" w:rsidRPr="003279F3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16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CA24BD">
              <w:rPr>
                <w:rFonts w:ascii="Times New Roman" w:hAnsi="Times New Roman" w:cs="Times New Roman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582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F14004" w14:textId="77777777" w:rsidR="00DA7CE5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</w:p>
          <w:p w14:paraId="3731C221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318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F13C64" w14:textId="77777777" w:rsidR="00DA7CE5" w:rsidRPr="00BF32D1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32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 извештаја</w:t>
            </w:r>
          </w:p>
          <w:p w14:paraId="63A677FB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4804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B1D9F" w:rsidRPr="0097045C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</w:tc>
      </w:tr>
      <w:tr w:rsidR="00DA7CE5" w:rsidRPr="002F4BB0" w14:paraId="3885E104" w14:textId="77777777" w:rsidTr="00980FEF">
        <w:trPr>
          <w:cantSplit/>
          <w:trHeight w:val="774"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9DBF31" w14:textId="77777777" w:rsidR="00DA7CE5" w:rsidRPr="00B22F24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Б3</w:t>
            </w:r>
          </w:p>
        </w:tc>
        <w:tc>
          <w:tcPr>
            <w:tcW w:w="5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BC9C48" w14:textId="77777777" w:rsidR="00DA7CE5" w:rsidRPr="00B22F24" w:rsidRDefault="00DA7CE5" w:rsidP="00D71C8F">
            <w:pPr>
              <w:ind w:left="144" w:right="14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повреме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и контролно мерење емисије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извршен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C45C0F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690C867C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1706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90377D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57AD743A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3602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50A94A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ерења нису извршена </w:t>
            </w:r>
          </w:p>
          <w:p w14:paraId="157B5C05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3745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A7CE5" w:rsidRPr="002F4BB0" w14:paraId="47682620" w14:textId="77777777" w:rsidTr="00980FEF">
        <w:trPr>
          <w:cantSplit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162EF3" w14:textId="77777777" w:rsidR="00DA7CE5" w:rsidRPr="00B22F24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Б4</w:t>
            </w:r>
          </w:p>
        </w:tc>
        <w:tc>
          <w:tcPr>
            <w:tcW w:w="5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13C140" w14:textId="77777777" w:rsidR="00DA7CE5" w:rsidRPr="00B22F24" w:rsidRDefault="00DA7CE5" w:rsidP="00D71C8F">
            <w:pPr>
              <w:ind w:left="144" w:right="14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на мерном месту постоји разблаживање отпадних гасова или постоји мешање са отпадним гасовима из стационарног извора који не спада у постројење за сагоревање 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E964BB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51CA3868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1876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E2E092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7BCE255D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8037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C694E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постоји мерно место </w:t>
            </w:r>
          </w:p>
          <w:p w14:paraId="75E0AD60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970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A7CE5" w:rsidRPr="002F4BB0" w14:paraId="72D24B6D" w14:textId="77777777" w:rsidTr="00980FEF">
        <w:trPr>
          <w:cantSplit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8B62FC" w14:textId="77777777" w:rsidR="00DA7CE5" w:rsidRPr="00B22F24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Б5</w:t>
            </w:r>
          </w:p>
        </w:tc>
        <w:tc>
          <w:tcPr>
            <w:tcW w:w="5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610A5A" w14:textId="77777777" w:rsidR="00DA7CE5" w:rsidRPr="007F047D" w:rsidRDefault="00DA7CE5" w:rsidP="00D71C8F">
            <w:pPr>
              <w:ind w:left="144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мерно место постављено у складу са мерном методом 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D7105D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399B93C8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7017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812AE3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16570808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3627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DBCBE9" w14:textId="77777777" w:rsidR="00D93173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="00D93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познато/Не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постоји извештај </w:t>
            </w:r>
            <w:r w:rsidR="00D93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 налазом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22A7B8B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9873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A7CE5" w:rsidRPr="002F4BB0" w14:paraId="55C331BF" w14:textId="77777777" w:rsidTr="00980FEF">
        <w:trPr>
          <w:cantSplit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A47CD4" w14:textId="77777777" w:rsidR="00DA7CE5" w:rsidRPr="00B22F24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Б6</w:t>
            </w:r>
          </w:p>
        </w:tc>
        <w:tc>
          <w:tcPr>
            <w:tcW w:w="5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55779B" w14:textId="77777777" w:rsidR="00DA7CE5" w:rsidRPr="00B22F24" w:rsidRDefault="00DA7CE5" w:rsidP="00D71C8F">
            <w:pPr>
              <w:ind w:left="144" w:right="14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постоји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потреба контролног мерења емисије због основане сумње</w:t>
            </w:r>
            <w:r w:rsidRPr="007F04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DA3DB0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257D749D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3170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EF5F2F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72237818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1296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A7CE5" w:rsidRPr="002F4BB0" w14:paraId="20547EB6" w14:textId="77777777" w:rsidTr="0005243C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13"/>
            <w:tcMar>
              <w:left w:w="28" w:type="dxa"/>
              <w:right w:w="28" w:type="dxa"/>
            </w:tcMar>
            <w:vAlign w:val="center"/>
          </w:tcPr>
          <w:p w14:paraId="3C583E22" w14:textId="77777777" w:rsidR="00DA7CE5" w:rsidRPr="00974FB8" w:rsidRDefault="00DA7CE5" w:rsidP="00052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В) Континуално мерење емисије</w:t>
            </w:r>
          </w:p>
        </w:tc>
      </w:tr>
      <w:tr w:rsidR="00DA7CE5" w:rsidRPr="007F047D" w14:paraId="7D0DD5F2" w14:textId="77777777" w:rsidTr="00980FEF">
        <w:trPr>
          <w:cantSplit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8DD638" w14:textId="77777777" w:rsidR="00DA7CE5" w:rsidRPr="00B22F24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5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6014D6" w14:textId="77777777" w:rsidR="00DA7CE5" w:rsidRPr="004449A5" w:rsidRDefault="00DA7CE5" w:rsidP="004449A5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постоји обавеза континуалног мерења емисије</w:t>
            </w:r>
            <w:r w:rsidR="00B55C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према масеним </w:t>
            </w:r>
            <w:r w:rsidR="00AD06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протоцима или</w:t>
            </w:r>
            <w:r w:rsidR="00B55C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449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улазној топлотној</w:t>
            </w:r>
            <w:r w:rsidR="004449A5" w:rsidRPr="004449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сн</w:t>
            </w:r>
            <w:r w:rsidR="004449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ази 100 MWth и већој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C1E32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78EF56CD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6297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E1F362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4742A249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0413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58A063" w14:textId="77777777" w:rsidR="00DA7CE5" w:rsidRPr="000B1D9F" w:rsidRDefault="008A6E74" w:rsidP="008A6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јер </w:t>
            </w:r>
            <w:r w:rsidR="00B55C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 мање од</w:t>
            </w:r>
            <w:r w:rsidR="00DA7CE5"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500 часова</w:t>
            </w:r>
            <w:r w:rsidR="00D71C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годишње</w:t>
            </w:r>
            <w:r w:rsidR="00D033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/п</w:t>
            </w:r>
            <w:r w:rsidR="008710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реостали век мањи од 10 000 часова</w:t>
            </w:r>
            <w:r w:rsidR="005625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други изузеци</w:t>
            </w:r>
            <w:r w:rsidR="00B439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A7CE5" w:rsidRPr="002F4BB0">
              <w:rPr>
                <w:rFonts w:ascii="Times New Roman" w:hAnsi="Times New Roman" w:cs="Times New Roman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3931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A7CE5" w:rsidRPr="007F047D" w14:paraId="1B57B6A7" w14:textId="77777777" w:rsidTr="0005243C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13"/>
            <w:tcMar>
              <w:left w:w="28" w:type="dxa"/>
              <w:right w:w="28" w:type="dxa"/>
            </w:tcMar>
            <w:vAlign w:val="center"/>
          </w:tcPr>
          <w:p w14:paraId="16D598E8" w14:textId="77777777" w:rsidR="00DA7CE5" w:rsidRPr="002F4BB0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Г) </w:t>
            </w:r>
            <w:r w:rsidR="005D6447" w:rsidRPr="005D64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Прекорачење граничних вредности емисије (ГВЕ)</w:t>
            </w:r>
          </w:p>
        </w:tc>
      </w:tr>
      <w:tr w:rsidR="009F1D4C" w:rsidRPr="002F4BB0" w14:paraId="14009B40" w14:textId="77777777" w:rsidTr="000F4BAD">
        <w:trPr>
          <w:cantSplit/>
          <w:trHeight w:val="304"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6EB41" w14:textId="77777777" w:rsidR="009F1D4C" w:rsidRPr="00B22F24" w:rsidRDefault="009F1D4C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5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7BD423" w14:textId="77777777" w:rsidR="009F1D4C" w:rsidRPr="00B22F24" w:rsidRDefault="009F1D4C" w:rsidP="00D71C8F">
            <w:pPr>
              <w:ind w:left="14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у извештају овлашћеног лица примењене </w:t>
            </w:r>
            <w:r w:rsidRPr="004F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правилне ГВЕ вредности из уредбе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за све загађујуће материје</w:t>
            </w:r>
          </w:p>
        </w:tc>
        <w:tc>
          <w:tcPr>
            <w:tcW w:w="1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860D0C" w14:textId="77777777" w:rsidR="009F1D4C" w:rsidRPr="00B73BCA" w:rsidRDefault="009F1D4C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25AF4008" w14:textId="77777777" w:rsidR="009F1D4C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7041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D4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382F00" w14:textId="77777777" w:rsidR="009F1D4C" w:rsidRPr="00B73BCA" w:rsidRDefault="009F1D4C" w:rsidP="009F1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396FE067" w14:textId="77777777" w:rsidR="009F1D4C" w:rsidRPr="000B1D9F" w:rsidRDefault="006E68C5" w:rsidP="009F1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5560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D4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A7CE5" w:rsidRPr="002F4BB0" w14:paraId="1222FC0D" w14:textId="77777777" w:rsidTr="00980FEF">
        <w:trPr>
          <w:cantSplit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092D4" w14:textId="77777777" w:rsidR="00DA7CE5" w:rsidRPr="00B22F24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5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1DD225" w14:textId="77777777" w:rsidR="00DA7CE5" w:rsidRPr="00B22F24" w:rsidRDefault="00A65792" w:rsidP="00D71C8F">
            <w:pPr>
              <w:ind w:left="144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емисије свих загађујућих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материја у дозвољеним вредностима,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према резултатима из извештаја овлашћеног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лица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13841F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5AC07952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1820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FB1389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4F2932F4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2977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949FB7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постоји извештај о мерењу емисије</w:t>
            </w:r>
          </w:p>
          <w:p w14:paraId="32C030F5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15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A7CE5" w:rsidRPr="002F4BB0" w14:paraId="1E0ADFB8" w14:textId="77777777" w:rsidTr="00980FEF">
        <w:trPr>
          <w:cantSplit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2C386A" w14:textId="77777777" w:rsidR="00DA7CE5" w:rsidRPr="00B22F24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5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7D3577" w14:textId="77777777" w:rsidR="00DA7CE5" w:rsidRPr="007F047D" w:rsidRDefault="00DA7CE5" w:rsidP="00D71C8F">
            <w:pPr>
              <w:autoSpaceDE w:val="0"/>
              <w:autoSpaceDN w:val="0"/>
              <w:adjustRightInd w:val="0"/>
              <w:ind w:left="144"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767D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4C2A0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су</w:t>
            </w:r>
            <w:r w:rsidRPr="004767D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предузе</w:t>
            </w:r>
            <w:r w:rsidR="004C2A0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</w:t>
            </w:r>
            <w:r w:rsidRPr="004767D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мере и </w:t>
            </w:r>
            <w:r w:rsidR="004C2A0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прибављен нови извештај према којем нема прекорачења ГВ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78F2D8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23090F6E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9697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A1A2F6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2CF59375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5562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26AC0B" w14:textId="77777777" w:rsidR="00DA7CE5" w:rsidRPr="00B73BCA" w:rsidRDefault="00CC06F3" w:rsidP="000524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F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Није било прекорачења ГВЕ</w:t>
            </w:r>
          </w:p>
          <w:p w14:paraId="3AA31935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9139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A7CE5" w:rsidRPr="002F4BB0" w14:paraId="76582643" w14:textId="77777777" w:rsidTr="0005243C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356B0A" w14:textId="77777777" w:rsidR="00152A4C" w:rsidRPr="00B73BCA" w:rsidRDefault="00DA7CE5" w:rsidP="000524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Д) Рад уређаја за смањ</w:t>
            </w:r>
            <w:r w:rsidR="002726B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ње емисиј</w:t>
            </w:r>
            <w:r w:rsidR="003E7E9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 (испуштања)</w:t>
            </w:r>
          </w:p>
        </w:tc>
      </w:tr>
      <w:tr w:rsidR="00DA7CE5" w:rsidRPr="002F4BB0" w14:paraId="6F23FFCD" w14:textId="77777777" w:rsidTr="00980FEF">
        <w:trPr>
          <w:cantSplit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C0CB0E" w14:textId="77777777" w:rsidR="00DA7CE5" w:rsidRPr="00B22F24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Д1</w:t>
            </w:r>
          </w:p>
        </w:tc>
        <w:tc>
          <w:tcPr>
            <w:tcW w:w="5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3AB586" w14:textId="77777777" w:rsidR="00DA7CE5" w:rsidRPr="00B22F24" w:rsidRDefault="00DA7CE5" w:rsidP="00D71C8F">
            <w:pPr>
              <w:ind w:left="144"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</w:t>
            </w:r>
            <w:r w:rsidR="003E7E9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емисије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529C90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044D13B6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8532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F9E6F7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5D1E4DE5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11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9F44EC" w14:textId="77777777" w:rsidR="00DA7CE5" w:rsidRPr="000B1D9F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Не постоји уређај</w:t>
            </w:r>
            <w:r w:rsidRPr="002F4BB0">
              <w:rPr>
                <w:rFonts w:ascii="Times New Roman" w:hAnsi="Times New Roman" w:cs="Times New Roman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3871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A7CE5" w:rsidRPr="002F4BB0" w14:paraId="729D486C" w14:textId="77777777" w:rsidTr="00980FEF">
        <w:trPr>
          <w:cantSplit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19553B" w14:textId="77777777" w:rsidR="00DA7CE5" w:rsidRPr="00B22F24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5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798B8" w14:textId="77777777" w:rsidR="00DA7CE5" w:rsidRPr="00B22F24" w:rsidRDefault="00DA7CE5" w:rsidP="00D71C8F">
            <w:pPr>
              <w:ind w:left="144"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постројење било у раду више од 24 часа непрекидно или више од 120 часова у календарској години, током прекида рада уређаја за уклањање загађујућих материја 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A8DFC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4385A66F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5406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4EB867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5C053D94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9934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1841D6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Не постоји уређај</w:t>
            </w:r>
          </w:p>
          <w:p w14:paraId="4DA29E3C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4202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A7CE5" w:rsidRPr="002F4BB0" w14:paraId="5CC7FD9C" w14:textId="77777777" w:rsidTr="00980FEF">
        <w:trPr>
          <w:cantSplit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F05544" w14:textId="77777777" w:rsidR="00DA7CE5" w:rsidRPr="00B22F24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Д3</w:t>
            </w:r>
          </w:p>
        </w:tc>
        <w:tc>
          <w:tcPr>
            <w:tcW w:w="5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3D943" w14:textId="77777777" w:rsidR="00DA7CE5" w:rsidRPr="00B22F24" w:rsidRDefault="00DA7CE5" w:rsidP="00D71C8F">
            <w:pPr>
              <w:ind w:left="144"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</w:t>
            </w:r>
            <w:r w:rsidR="003E7E9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ли су уређаји за смањ</w:t>
            </w:r>
            <w:r w:rsidR="002726B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ивање</w:t>
            </w:r>
            <w:r w:rsidR="003E7E9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емисије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радили </w:t>
            </w:r>
            <w:r w:rsidR="00ED72B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боље или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при сличним условима као током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извођења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повременог мерења емисије 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2A4B9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5B662EB0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075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9FBD6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51DF4225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7841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95397" w14:textId="77777777" w:rsidR="00152A4C" w:rsidRDefault="00152A4C" w:rsidP="000524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Не постоји уређај</w:t>
            </w:r>
          </w:p>
          <w:p w14:paraId="0408B302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02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A7CE5" w:rsidRPr="002F4BB0" w14:paraId="1CCAA6B3" w14:textId="77777777" w:rsidTr="0005243C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13"/>
            <w:tcMar>
              <w:left w:w="28" w:type="dxa"/>
              <w:right w:w="28" w:type="dxa"/>
            </w:tcMar>
            <w:vAlign w:val="center"/>
          </w:tcPr>
          <w:p w14:paraId="7F59381D" w14:textId="77777777" w:rsidR="00DA7CE5" w:rsidRPr="002F4BB0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DA7CE5" w:rsidRPr="002F4BB0" w14:paraId="74081026" w14:textId="77777777" w:rsidTr="00980FEF">
        <w:trPr>
          <w:cantSplit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9E5BD" w14:textId="77777777" w:rsidR="00DA7CE5" w:rsidRPr="00B22F24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9F4CCA" w14:textId="77777777" w:rsidR="00DA7CE5" w:rsidRPr="00B22F24" w:rsidRDefault="00DA7CE5" w:rsidP="00D71C8F">
            <w:pPr>
              <w:ind w:left="144"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достављен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Образац број 2-Емисије у ваздух) Агенцији за Национални регистар извора загађивања (за постројења топлотног излаза преко 50MWth); односно локалној самоуправи за локални регистар извора загађивања (за постројења топлотног излаза од 1 до 50MWth)</w:t>
            </w:r>
            <w:r w:rsidR="00D71C8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 у року до 31.03.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51C602" w14:textId="77777777" w:rsidR="00DA7CE5" w:rsidRPr="000B1D9F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 w:rsidRPr="00BF587F">
              <w:rPr>
                <w:rFonts w:ascii="Times New Roman" w:hAnsi="Times New Roman" w:cs="Times New Roman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5583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638C1" w14:textId="77777777" w:rsidR="00DA7CE5" w:rsidRPr="000B1D9F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F587F">
              <w:rPr>
                <w:rFonts w:ascii="Times New Roman" w:hAnsi="Times New Roman" w:cs="Times New Roman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3292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5C3209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постоји обавеза (топлотна снага мања од 1MWth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74F848A6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72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A7CE5" w:rsidRPr="002F4BB0" w14:paraId="1E93BEA9" w14:textId="77777777" w:rsidTr="00980FEF">
        <w:trPr>
          <w:cantSplit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6067C7" w14:textId="77777777" w:rsidR="00DA7CE5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Ђ2</w:t>
            </w:r>
          </w:p>
        </w:tc>
        <w:tc>
          <w:tcPr>
            <w:tcW w:w="577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7A45BD" w14:textId="77777777" w:rsidR="00DA7CE5" w:rsidRPr="002C3D31" w:rsidRDefault="008550DA" w:rsidP="00D71C8F">
            <w:pPr>
              <w:ind w:left="14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550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у овом извештају унети подаци за све испусте отпадних гасова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D234A9" w14:textId="77777777" w:rsidR="00DA7CE5" w:rsidRPr="000B1D9F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 w:rsidRPr="00BF587F">
              <w:rPr>
                <w:rFonts w:ascii="Times New Roman" w:hAnsi="Times New Roman" w:cs="Times New Roman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0163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3AF86F" w14:textId="77777777" w:rsidR="00DA7CE5" w:rsidRPr="000B1D9F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F587F">
              <w:rPr>
                <w:rFonts w:ascii="Times New Roman" w:hAnsi="Times New Roman" w:cs="Times New Roman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221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598746" w14:textId="77777777" w:rsidR="00DA7CE5" w:rsidRPr="00DC07A2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постоји обавеза достављања</w:t>
            </w:r>
          </w:p>
          <w:p w14:paraId="67A7772C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5585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A7CE5" w:rsidRPr="002F4BB0" w14:paraId="72139BA2" w14:textId="77777777" w:rsidTr="00980FEF">
        <w:trPr>
          <w:cantSplit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60D8C" w14:textId="77777777" w:rsidR="00DA7CE5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Ђ3</w:t>
            </w:r>
          </w:p>
        </w:tc>
        <w:tc>
          <w:tcPr>
            <w:tcW w:w="5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427784" w14:textId="77777777" w:rsidR="00DA7CE5" w:rsidRPr="00F86D4F" w:rsidRDefault="008550DA" w:rsidP="00D71C8F">
            <w:pPr>
              <w:ind w:left="144"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550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у овом извештају подаци о годишњим количинама емисије унети на основу резултата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 извештаја о</w:t>
            </w:r>
            <w:r w:rsidRPr="008550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003FB" w14:textId="77777777" w:rsidR="00DA7CE5" w:rsidRPr="000B1D9F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16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CA24BD">
              <w:rPr>
                <w:rFonts w:ascii="Times New Roman" w:hAnsi="Times New Roman" w:cs="Times New Roman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118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585ED" w14:textId="77777777" w:rsidR="00DA7CE5" w:rsidRPr="000B1D9F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16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CA24BD">
              <w:rPr>
                <w:rFonts w:ascii="Times New Roman" w:hAnsi="Times New Roman" w:cs="Times New Roman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264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7FDBD1" w14:textId="77777777" w:rsidR="00DA7CE5" w:rsidRPr="00B74F2E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Нису уопште достављени</w:t>
            </w:r>
          </w:p>
          <w:p w14:paraId="5C20D18B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A7CE5" w:rsidRPr="002F4BB0" w14:paraId="48F20066" w14:textId="77777777" w:rsidTr="00980FEF">
        <w:trPr>
          <w:cantSplit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68365" w14:textId="77777777" w:rsidR="00DA7CE5" w:rsidRPr="008C5FE4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2BA91C" w14:textId="77777777" w:rsidR="00DA7CE5" w:rsidRPr="00B22F24" w:rsidRDefault="002249EE" w:rsidP="00D71C8F">
            <w:pPr>
              <w:ind w:left="144"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249E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оператер одмах достављао извештаје </w:t>
            </w:r>
            <w:r w:rsidR="008550D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овлашћеног лица </w:t>
            </w:r>
            <w:r w:rsidRPr="002249E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 мерењу емисије надлежном органу </w:t>
            </w:r>
            <w:r w:rsidR="00DA7CE5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(Агенциј</w:t>
            </w:r>
            <w:r w:rsidR="00DA7CE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DA7CE5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BD77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покрајини, </w:t>
            </w:r>
            <w:r w:rsidR="00DA7CE5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односно локалн</w:t>
            </w:r>
            <w:r w:rsidR="00DA7CE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ој</w:t>
            </w:r>
            <w:r w:rsidR="00DA7CE5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DA7CE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DA7CE5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) 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0374E7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</w:p>
          <w:p w14:paraId="42A8CB09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7059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8201B1" w14:textId="77777777" w:rsidR="00DA7CE5" w:rsidRPr="00B73BCA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</w:p>
          <w:p w14:paraId="7687D2F1" w14:textId="77777777" w:rsidR="00DA7CE5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9223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B45A1E" w14:textId="77777777" w:rsidR="00DA7CE5" w:rsidRPr="000B1D9F" w:rsidRDefault="003C5823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 извештаја</w:t>
            </w:r>
            <w:r w:rsidR="00DA7CE5" w:rsidRPr="002F4BB0">
              <w:rPr>
                <w:rFonts w:ascii="Times New Roman" w:hAnsi="Times New Roman" w:cs="Times New Roman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A7CE5" w:rsidRPr="002F4BB0" w14:paraId="0FDA6F5C" w14:textId="77777777" w:rsidTr="0005243C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13"/>
            <w:tcMar>
              <w:left w:w="28" w:type="dxa"/>
              <w:right w:w="28" w:type="dxa"/>
            </w:tcMar>
            <w:vAlign w:val="center"/>
          </w:tcPr>
          <w:p w14:paraId="0706182F" w14:textId="77777777" w:rsidR="00DA7CE5" w:rsidRPr="002F4BB0" w:rsidRDefault="00DA7CE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="009B08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</w:t>
            </w:r>
            <w:r w:rsidR="00C12E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реконструисан</w:t>
            </w:r>
            <w:r w:rsidR="009B08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C12E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 w:rsidR="009B08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</w:tr>
      <w:tr w:rsidR="002B11C9" w:rsidRPr="002F4BB0" w14:paraId="61A51E82" w14:textId="77777777" w:rsidTr="00980FEF">
        <w:trPr>
          <w:cantSplit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EDD4F" w14:textId="77777777" w:rsidR="002B11C9" w:rsidRDefault="002B11C9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Е1</w:t>
            </w:r>
          </w:p>
        </w:tc>
        <w:tc>
          <w:tcPr>
            <w:tcW w:w="58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AD0513" w14:textId="77777777" w:rsidR="002C7C12" w:rsidRDefault="002B11C9" w:rsidP="00D71C8F">
            <w:pPr>
              <w:ind w:left="14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постројење изграђено или реконструисано после </w:t>
            </w:r>
            <w:r w:rsidRPr="007F04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.05.2009.године</w:t>
            </w:r>
            <w:r w:rsidR="002C7C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7A8A0E3" w14:textId="77777777" w:rsidR="002B11C9" w:rsidRPr="00F01D87" w:rsidRDefault="002C7C12" w:rsidP="00D71C8F">
            <w:pPr>
              <w:ind w:left="14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(Не одговарати на следећа питања за одговор „Није“)</w:t>
            </w:r>
          </w:p>
        </w:tc>
        <w:tc>
          <w:tcPr>
            <w:tcW w:w="189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310F63" w14:textId="77777777" w:rsidR="002B11C9" w:rsidRPr="00E52F41" w:rsidRDefault="002B11C9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2F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Јесте </w:t>
            </w:r>
          </w:p>
          <w:p w14:paraId="34282A86" w14:textId="77777777" w:rsidR="002B11C9" w:rsidRPr="00B43018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1753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41D31" w14:textId="77777777" w:rsidR="002B11C9" w:rsidRPr="00E52F41" w:rsidRDefault="002B11C9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2F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 </w:t>
            </w:r>
          </w:p>
          <w:p w14:paraId="4710915B" w14:textId="77777777" w:rsidR="002B11C9" w:rsidRPr="00B43018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0040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97F74" w:rsidRPr="002F4BB0" w14:paraId="0C1BEB0A" w14:textId="77777777" w:rsidTr="00980FEF">
        <w:trPr>
          <w:cantSplit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9041E3" w14:textId="77777777" w:rsidR="00797F74" w:rsidRPr="00B22F24" w:rsidRDefault="00797F74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Е2</w:t>
            </w:r>
          </w:p>
        </w:tc>
        <w:tc>
          <w:tcPr>
            <w:tcW w:w="586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C6114" w14:textId="77777777" w:rsidR="00797F74" w:rsidRPr="007F047D" w:rsidRDefault="00797F74" w:rsidP="00D71C8F">
            <w:pPr>
              <w:ind w:left="144" w:right="14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постројења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ново или реконструисано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651E46" w14:textId="77777777" w:rsidR="00797F74" w:rsidRPr="000B1D9F" w:rsidRDefault="00797F74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16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CA24BD">
              <w:rPr>
                <w:rFonts w:ascii="Times New Roman" w:hAnsi="Times New Roman" w:cs="Times New Roman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699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472D63" w14:textId="77777777" w:rsidR="00797F74" w:rsidRPr="000B1D9F" w:rsidRDefault="00797F74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16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CA24BD">
              <w:rPr>
                <w:rFonts w:ascii="Times New Roman" w:hAnsi="Times New Roman" w:cs="Times New Roman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2308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A4ED27" w14:textId="77777777" w:rsidR="00797F74" w:rsidRDefault="00797F74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0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постоји обавеза прибављања</w:t>
            </w:r>
          </w:p>
          <w:p w14:paraId="5F2AE83A" w14:textId="77777777" w:rsidR="00797F74" w:rsidRPr="000B1D9F" w:rsidRDefault="006E68C5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97F74" w:rsidRPr="002F4BB0" w14:paraId="619B7684" w14:textId="77777777" w:rsidTr="00980FEF">
        <w:trPr>
          <w:cantSplit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149CAD" w14:textId="77777777" w:rsidR="00797F74" w:rsidRPr="00B22F24" w:rsidRDefault="00797F74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Е3</w:t>
            </w:r>
          </w:p>
        </w:tc>
        <w:tc>
          <w:tcPr>
            <w:tcW w:w="58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CB5B9B" w14:textId="77777777" w:rsidR="00797F74" w:rsidRPr="00B87CFC" w:rsidRDefault="00797F74" w:rsidP="00D71C8F">
            <w:pPr>
              <w:ind w:left="14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864371" w14:textId="77777777" w:rsidR="00797F74" w:rsidRPr="000B1D9F" w:rsidRDefault="00797F74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16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CA24BD">
              <w:rPr>
                <w:rFonts w:ascii="Times New Roman" w:hAnsi="Times New Roman" w:cs="Times New Roman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110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D622E3" w14:textId="77777777" w:rsidR="00797F74" w:rsidRPr="000B1D9F" w:rsidRDefault="00797F74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16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CA24BD">
              <w:rPr>
                <w:rFonts w:ascii="Times New Roman" w:hAnsi="Times New Roman" w:cs="Times New Roman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807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053A54" w14:textId="77777777" w:rsidR="00797F74" w:rsidRPr="000B1D9F" w:rsidRDefault="00797F74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 испуста у ваздух</w:t>
            </w:r>
            <w:r w:rsidRPr="00CA24BD">
              <w:rPr>
                <w:rFonts w:ascii="Times New Roman" w:hAnsi="Times New Roman" w:cs="Times New Roman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97F74" w:rsidRPr="002F4BB0" w14:paraId="54651ABA" w14:textId="77777777" w:rsidTr="00980FEF">
        <w:trPr>
          <w:cantSplit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E832A" w14:textId="77777777" w:rsidR="00797F74" w:rsidRDefault="00797F74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Е4</w:t>
            </w:r>
          </w:p>
        </w:tc>
        <w:tc>
          <w:tcPr>
            <w:tcW w:w="58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9ABA99" w14:textId="77777777" w:rsidR="00797F74" w:rsidRPr="00B87CFC" w:rsidRDefault="00797F74" w:rsidP="00D71C8F">
            <w:pPr>
              <w:ind w:left="14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прибављен извештај овлашћеног лица о мерењу нивоа загађујућих материја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ваздуху у околини постројења, из одлуке надлежног органа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F55F57" w14:textId="77777777" w:rsidR="00797F74" w:rsidRPr="000B1D9F" w:rsidRDefault="00797F74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16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CA24BD">
              <w:rPr>
                <w:rFonts w:ascii="Times New Roman" w:hAnsi="Times New Roman" w:cs="Times New Roman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4821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576BB0" w14:textId="77777777" w:rsidR="00797F74" w:rsidRPr="000B1D9F" w:rsidRDefault="00797F74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16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CA24BD">
              <w:rPr>
                <w:rFonts w:ascii="Times New Roman" w:hAnsi="Times New Roman" w:cs="Times New Roman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3322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CB2C08" w14:textId="77777777" w:rsidR="00797F74" w:rsidRPr="000B1D9F" w:rsidRDefault="00797F74" w:rsidP="0005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 одлуке</w:t>
            </w:r>
            <w:r w:rsidRPr="00CA24BD">
              <w:rPr>
                <w:rFonts w:ascii="Times New Roman" w:hAnsi="Times New Roman" w:cs="Times New Roman"/>
                <w:lang w:val="sr-Cyrl-RS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490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D9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45BF3A18" w14:textId="77777777" w:rsidR="00446E71" w:rsidRPr="002F4BB0" w:rsidRDefault="00446E71" w:rsidP="00446E7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913" w:type="dxa"/>
        <w:tblInd w:w="-725" w:type="dxa"/>
        <w:tblLook w:val="04A0" w:firstRow="1" w:lastRow="0" w:firstColumn="1" w:lastColumn="0" w:noHBand="0" w:noVBand="1"/>
      </w:tblPr>
      <w:tblGrid>
        <w:gridCol w:w="3600"/>
        <w:gridCol w:w="1800"/>
        <w:gridCol w:w="1800"/>
        <w:gridCol w:w="3713"/>
      </w:tblGrid>
      <w:tr w:rsidR="002F4BB0" w:rsidRPr="007F047D" w14:paraId="46CB8465" w14:textId="77777777" w:rsidTr="008B671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9378" w14:textId="77777777" w:rsidR="002F4BB0" w:rsidRPr="00200509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2005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2005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оператера: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39E3" w14:textId="77777777" w:rsidR="002F4BB0" w:rsidRPr="007F047D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7F0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:</w:t>
            </w:r>
          </w:p>
        </w:tc>
      </w:tr>
      <w:tr w:rsidR="002F4BB0" w:rsidRPr="002F4BB0" w14:paraId="0E848907" w14:textId="77777777" w:rsidTr="008B671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E2BF" w14:textId="77777777" w:rsidR="002F4BB0" w:rsidRPr="00200509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2005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7ADF" w14:textId="77777777" w:rsidR="002F4BB0" w:rsidRPr="00200509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3B3C6" w14:textId="77777777" w:rsidR="002F4BB0" w:rsidRPr="00200509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2F4BB0" w:rsidRPr="002F4BB0" w14:paraId="76E46E3A" w14:textId="77777777" w:rsidTr="008B671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79B5" w14:textId="77777777" w:rsidR="002F4BB0" w:rsidRPr="00200509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D604" w14:textId="77777777" w:rsidR="002F4BB0" w:rsidRPr="00200509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5394F" w14:textId="77777777" w:rsidR="002F4BB0" w:rsidRPr="00200509" w:rsidRDefault="002F4BB0" w:rsidP="00BD1B5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595424F2" w14:textId="77777777" w:rsidTr="008B671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A1CE" w14:textId="77777777" w:rsidR="002F4BB0" w:rsidRPr="00200509" w:rsidRDefault="002F4BB0" w:rsidP="00BD1B5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23B1" w14:textId="77777777" w:rsidR="002F4BB0" w:rsidRPr="00200509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F1E8F" w14:textId="77777777" w:rsidR="002F4BB0" w:rsidRPr="00200509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6C96B111" w14:textId="77777777" w:rsidTr="008B671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3F52" w14:textId="77777777" w:rsidR="002F4BB0" w:rsidRPr="00200509" w:rsidRDefault="002F4BB0" w:rsidP="00BD1B5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D360" w14:textId="77777777" w:rsidR="002F4BB0" w:rsidRPr="00200509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8F89F" w14:textId="77777777" w:rsidR="002F4BB0" w:rsidRPr="00200509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50A10EBF" w14:textId="77777777" w:rsidTr="008B6713">
        <w:tc>
          <w:tcPr>
            <w:tcW w:w="10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DA0D" w14:textId="77777777" w:rsidR="007E5C07" w:rsidRPr="00200509" w:rsidRDefault="00E454BF" w:rsidP="00BD1B5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45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2F4BB0" w14:paraId="4908F431" w14:textId="77777777" w:rsidTr="00BD1B53">
        <w:trPr>
          <w:trHeight w:val="314"/>
        </w:trPr>
        <w:tc>
          <w:tcPr>
            <w:tcW w:w="10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9020" w14:textId="77777777" w:rsidR="007E5C07" w:rsidRPr="00200509" w:rsidRDefault="002F4BB0" w:rsidP="00BD1B5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lastRenderedPageBreak/>
              <w:t>Б</w:t>
            </w: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778CCA19" w14:textId="77777777" w:rsidR="00483694" w:rsidRDefault="00483694" w:rsidP="009A15C2">
      <w:pPr>
        <w:ind w:right="-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 w:rsidSect="007E5C07">
      <w:headerReference w:type="default" r:id="rId6"/>
      <w:footerReference w:type="default" r:id="rId7"/>
      <w:pgSz w:w="12240" w:h="15840" w:code="1"/>
      <w:pgMar w:top="1440" w:right="1440" w:bottom="1440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6816F" w14:textId="77777777" w:rsidR="006E68C5" w:rsidRDefault="006E68C5" w:rsidP="002F4BB0">
      <w:pPr>
        <w:spacing w:after="0" w:line="240" w:lineRule="auto"/>
      </w:pPr>
      <w:r>
        <w:separator/>
      </w:r>
    </w:p>
  </w:endnote>
  <w:endnote w:type="continuationSeparator" w:id="0">
    <w:p w14:paraId="41E95B60" w14:textId="77777777" w:rsidR="006E68C5" w:rsidRDefault="006E68C5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7335748" w14:textId="77777777" w:rsidR="002F4BB0" w:rsidRPr="007E5C07" w:rsidRDefault="002F4BB0" w:rsidP="007E5C07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48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48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E48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673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E486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D71C8F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12267" w14:textId="77777777" w:rsidR="006E68C5" w:rsidRDefault="006E68C5" w:rsidP="002F4BB0">
      <w:pPr>
        <w:spacing w:after="0" w:line="240" w:lineRule="auto"/>
      </w:pPr>
      <w:r>
        <w:separator/>
      </w:r>
    </w:p>
  </w:footnote>
  <w:footnote w:type="continuationSeparator" w:id="0">
    <w:p w14:paraId="43FBD08B" w14:textId="77777777" w:rsidR="006E68C5" w:rsidRDefault="006E68C5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1236"/>
      <w:gridCol w:w="6650"/>
      <w:gridCol w:w="2644"/>
    </w:tblGrid>
    <w:tr w:rsidR="0043500E" w:rsidRPr="0043500E" w14:paraId="0FF823D9" w14:textId="77777777" w:rsidTr="00AA4774">
      <w:trPr>
        <w:trHeight w:val="1088"/>
      </w:trPr>
      <w:tc>
        <w:tcPr>
          <w:tcW w:w="990" w:type="dxa"/>
          <w:shd w:val="clear" w:color="auto" w:fill="auto"/>
        </w:tcPr>
        <w:p w14:paraId="52968812" w14:textId="7236624F" w:rsidR="0043500E" w:rsidRPr="0043500E" w:rsidRDefault="007F047D" w:rsidP="0043500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43252A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2B665D6C" wp14:editId="111AC14B">
                <wp:extent cx="638175" cy="790575"/>
                <wp:effectExtent l="0" t="0" r="9525" b="9525"/>
                <wp:docPr id="3" name="Picture 2" descr="grb_ir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_ir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14:paraId="040B61CE" w14:textId="77777777" w:rsidR="007F047D" w:rsidRDefault="007F047D" w:rsidP="007F047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b/>
              <w:lang w:val="sr-Cyrl-RS"/>
            </w:rPr>
          </w:pPr>
          <w:r>
            <w:rPr>
              <w:rFonts w:ascii="Times New Roman" w:eastAsia="Times New Roman" w:hAnsi="Times New Roman"/>
              <w:b/>
              <w:lang w:val="sr-Cyrl-RS"/>
            </w:rPr>
            <w:t>Република Србија</w:t>
          </w:r>
        </w:p>
        <w:p w14:paraId="43B3D8FA" w14:textId="77777777" w:rsidR="007F047D" w:rsidRDefault="007F047D" w:rsidP="007F047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>
            <w:rPr>
              <w:rFonts w:ascii="Times New Roman" w:eastAsia="Times New Roman" w:hAnsi="Times New Roman"/>
              <w:lang w:val="sr-Cyrl-RS"/>
            </w:rPr>
            <w:t>Општина Ириг</w:t>
          </w:r>
        </w:p>
        <w:p w14:paraId="6597D10D" w14:textId="77777777" w:rsidR="007F047D" w:rsidRDefault="007F047D" w:rsidP="007F047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>
            <w:rPr>
              <w:rFonts w:ascii="Times New Roman" w:eastAsia="Times New Roman" w:hAnsi="Times New Roman"/>
              <w:lang w:val="sr-Cyrl-RS"/>
            </w:rPr>
            <w:t>Општинска управа</w:t>
          </w:r>
        </w:p>
        <w:p w14:paraId="0C3BBE96" w14:textId="77777777" w:rsidR="007F047D" w:rsidRDefault="007F047D" w:rsidP="007F047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>
            <w:rPr>
              <w:rFonts w:ascii="Times New Roman" w:eastAsia="Times New Roman" w:hAnsi="Times New Roman"/>
              <w:lang w:val="sr-Cyrl-RS"/>
            </w:rPr>
            <w:t xml:space="preserve">Служба за финансије, утврђивање и </w:t>
          </w:r>
        </w:p>
        <w:p w14:paraId="6B0B3251" w14:textId="77777777" w:rsidR="007F047D" w:rsidRDefault="007F047D" w:rsidP="007F047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>
            <w:rPr>
              <w:rFonts w:ascii="Times New Roman" w:eastAsia="Times New Roman" w:hAnsi="Times New Roman"/>
              <w:lang w:val="sr-Cyrl-RS"/>
            </w:rPr>
            <w:t>наплату јавних прихода и инспекцијске послове</w:t>
          </w:r>
        </w:p>
        <w:p w14:paraId="7E232D66" w14:textId="2796459D" w:rsidR="0043500E" w:rsidRPr="007F047D" w:rsidRDefault="007F047D" w:rsidP="007F047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ru-RU" w:eastAsia="sr-Latn-RS"/>
            </w:rPr>
          </w:pPr>
          <w:r>
            <w:rPr>
              <w:rFonts w:ascii="Times New Roman" w:eastAsia="Times New Roman" w:hAnsi="Times New Roman"/>
              <w:lang w:val="sr-Cyrl-RS"/>
            </w:rPr>
            <w:t>Инспектор за заштиту животне средине</w:t>
          </w:r>
        </w:p>
      </w:tc>
      <w:tc>
        <w:tcPr>
          <w:tcW w:w="2700" w:type="dxa"/>
          <w:shd w:val="clear" w:color="auto" w:fill="auto"/>
          <w:vAlign w:val="center"/>
        </w:tcPr>
        <w:p w14:paraId="2691A003" w14:textId="77777777" w:rsidR="0043500E" w:rsidRPr="0043500E" w:rsidRDefault="00A21273" w:rsidP="0043500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 xml:space="preserve">  Шифра: </w:t>
          </w:r>
          <w:r w:rsidR="00A1673D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КЛ-77-01/02</w:t>
          </w:r>
        </w:p>
        <w:p w14:paraId="3BB4539B" w14:textId="77777777" w:rsidR="0043500E" w:rsidRPr="0043500E" w:rsidRDefault="0043500E" w:rsidP="005F693B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  <w:lang w:val="sr-Cyrl-RS" w:eastAsia="sr-Latn-RS"/>
            </w:rPr>
          </w:pPr>
          <w:r w:rsidRPr="0043500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Датум:</w:t>
          </w:r>
          <w:r w:rsidR="00A1673D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 xml:space="preserve"> 27.12</w:t>
          </w:r>
          <w:r w:rsidR="004B72D4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.2018.</w:t>
          </w:r>
          <w:r w:rsidRPr="0043500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 xml:space="preserve"> </w:t>
          </w:r>
        </w:p>
      </w:tc>
    </w:tr>
  </w:tbl>
  <w:p w14:paraId="3D83FAB3" w14:textId="77777777" w:rsidR="00EA1E14" w:rsidRDefault="00EA1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6C49"/>
    <w:rsid w:val="000358E3"/>
    <w:rsid w:val="00043D9A"/>
    <w:rsid w:val="0005199A"/>
    <w:rsid w:val="0005243C"/>
    <w:rsid w:val="00056744"/>
    <w:rsid w:val="00056CCD"/>
    <w:rsid w:val="00060069"/>
    <w:rsid w:val="00092795"/>
    <w:rsid w:val="00093B2E"/>
    <w:rsid w:val="000B1D9F"/>
    <w:rsid w:val="000B29B5"/>
    <w:rsid w:val="000C68D0"/>
    <w:rsid w:val="000C75E7"/>
    <w:rsid w:val="000D2FDD"/>
    <w:rsid w:val="000E09AC"/>
    <w:rsid w:val="000E349C"/>
    <w:rsid w:val="000E4376"/>
    <w:rsid w:val="000E7178"/>
    <w:rsid w:val="000F6AD6"/>
    <w:rsid w:val="00101AAC"/>
    <w:rsid w:val="00120D03"/>
    <w:rsid w:val="00151983"/>
    <w:rsid w:val="00152A4C"/>
    <w:rsid w:val="00163BAC"/>
    <w:rsid w:val="001762D9"/>
    <w:rsid w:val="001767EA"/>
    <w:rsid w:val="00185859"/>
    <w:rsid w:val="001A3BCC"/>
    <w:rsid w:val="001C12B8"/>
    <w:rsid w:val="001C4DB5"/>
    <w:rsid w:val="001C53A4"/>
    <w:rsid w:val="001C7336"/>
    <w:rsid w:val="001C7D7E"/>
    <w:rsid w:val="001D4560"/>
    <w:rsid w:val="001D4ADB"/>
    <w:rsid w:val="001E486B"/>
    <w:rsid w:val="001F102A"/>
    <w:rsid w:val="001F2D20"/>
    <w:rsid w:val="00200509"/>
    <w:rsid w:val="00223A58"/>
    <w:rsid w:val="002249EE"/>
    <w:rsid w:val="00225629"/>
    <w:rsid w:val="0023206F"/>
    <w:rsid w:val="00245358"/>
    <w:rsid w:val="00246B2B"/>
    <w:rsid w:val="00246EB0"/>
    <w:rsid w:val="00251220"/>
    <w:rsid w:val="00257CFB"/>
    <w:rsid w:val="002726B6"/>
    <w:rsid w:val="00286CF9"/>
    <w:rsid w:val="002A4E33"/>
    <w:rsid w:val="002B11C9"/>
    <w:rsid w:val="002C7C12"/>
    <w:rsid w:val="002D10DD"/>
    <w:rsid w:val="002E5D0F"/>
    <w:rsid w:val="002F1290"/>
    <w:rsid w:val="002F3D73"/>
    <w:rsid w:val="002F4BB0"/>
    <w:rsid w:val="00301125"/>
    <w:rsid w:val="00312F4F"/>
    <w:rsid w:val="003279F3"/>
    <w:rsid w:val="00341C6F"/>
    <w:rsid w:val="0034357B"/>
    <w:rsid w:val="00347872"/>
    <w:rsid w:val="0035105B"/>
    <w:rsid w:val="00354791"/>
    <w:rsid w:val="00357835"/>
    <w:rsid w:val="00361FCD"/>
    <w:rsid w:val="00371B3A"/>
    <w:rsid w:val="00377959"/>
    <w:rsid w:val="00394142"/>
    <w:rsid w:val="00395E27"/>
    <w:rsid w:val="003A4939"/>
    <w:rsid w:val="003B4215"/>
    <w:rsid w:val="003B62EE"/>
    <w:rsid w:val="003C5823"/>
    <w:rsid w:val="003C74B1"/>
    <w:rsid w:val="003D1708"/>
    <w:rsid w:val="003D2661"/>
    <w:rsid w:val="003E6969"/>
    <w:rsid w:val="003E7E91"/>
    <w:rsid w:val="004042D8"/>
    <w:rsid w:val="00405A73"/>
    <w:rsid w:val="00406EA6"/>
    <w:rsid w:val="00407A24"/>
    <w:rsid w:val="00415B61"/>
    <w:rsid w:val="00416D2D"/>
    <w:rsid w:val="00417483"/>
    <w:rsid w:val="004239AE"/>
    <w:rsid w:val="00431091"/>
    <w:rsid w:val="00432517"/>
    <w:rsid w:val="0043500E"/>
    <w:rsid w:val="004449A5"/>
    <w:rsid w:val="00446E71"/>
    <w:rsid w:val="00483694"/>
    <w:rsid w:val="00485237"/>
    <w:rsid w:val="00490E65"/>
    <w:rsid w:val="00493518"/>
    <w:rsid w:val="00494C9A"/>
    <w:rsid w:val="004A1B3E"/>
    <w:rsid w:val="004B72D4"/>
    <w:rsid w:val="004C2A08"/>
    <w:rsid w:val="004D349F"/>
    <w:rsid w:val="004D38D8"/>
    <w:rsid w:val="004D7369"/>
    <w:rsid w:val="004E3B10"/>
    <w:rsid w:val="004E7A1F"/>
    <w:rsid w:val="004F2238"/>
    <w:rsid w:val="004F2614"/>
    <w:rsid w:val="004F26CE"/>
    <w:rsid w:val="00501E6A"/>
    <w:rsid w:val="0050448F"/>
    <w:rsid w:val="00512D02"/>
    <w:rsid w:val="00520AA9"/>
    <w:rsid w:val="00526872"/>
    <w:rsid w:val="00527E2C"/>
    <w:rsid w:val="00533B85"/>
    <w:rsid w:val="00535673"/>
    <w:rsid w:val="005474CC"/>
    <w:rsid w:val="005618EE"/>
    <w:rsid w:val="00562527"/>
    <w:rsid w:val="00573D64"/>
    <w:rsid w:val="00582CA2"/>
    <w:rsid w:val="00590AC3"/>
    <w:rsid w:val="005B1C24"/>
    <w:rsid w:val="005B4A3A"/>
    <w:rsid w:val="005C0A06"/>
    <w:rsid w:val="005C0A27"/>
    <w:rsid w:val="005D6447"/>
    <w:rsid w:val="005E5E89"/>
    <w:rsid w:val="005F1BB4"/>
    <w:rsid w:val="005F693B"/>
    <w:rsid w:val="00603EA7"/>
    <w:rsid w:val="006052E7"/>
    <w:rsid w:val="00615A68"/>
    <w:rsid w:val="006271A0"/>
    <w:rsid w:val="006332DA"/>
    <w:rsid w:val="0065539A"/>
    <w:rsid w:val="00665CA2"/>
    <w:rsid w:val="006669FE"/>
    <w:rsid w:val="006702F8"/>
    <w:rsid w:val="00677020"/>
    <w:rsid w:val="00682884"/>
    <w:rsid w:val="00693813"/>
    <w:rsid w:val="00696033"/>
    <w:rsid w:val="006C0095"/>
    <w:rsid w:val="006D16EA"/>
    <w:rsid w:val="006D433B"/>
    <w:rsid w:val="006E68C5"/>
    <w:rsid w:val="006E69D1"/>
    <w:rsid w:val="006E752E"/>
    <w:rsid w:val="007009C6"/>
    <w:rsid w:val="00703DC6"/>
    <w:rsid w:val="007221EE"/>
    <w:rsid w:val="00727D8A"/>
    <w:rsid w:val="007377B4"/>
    <w:rsid w:val="00743DF3"/>
    <w:rsid w:val="00745CB8"/>
    <w:rsid w:val="00756E70"/>
    <w:rsid w:val="00763CEF"/>
    <w:rsid w:val="0078091E"/>
    <w:rsid w:val="00797F74"/>
    <w:rsid w:val="007C1503"/>
    <w:rsid w:val="007C6DD2"/>
    <w:rsid w:val="007D6D57"/>
    <w:rsid w:val="007E5C07"/>
    <w:rsid w:val="007E74CD"/>
    <w:rsid w:val="007F047D"/>
    <w:rsid w:val="007F1096"/>
    <w:rsid w:val="00823F2C"/>
    <w:rsid w:val="00840545"/>
    <w:rsid w:val="00843D89"/>
    <w:rsid w:val="008550DA"/>
    <w:rsid w:val="008608E4"/>
    <w:rsid w:val="0087103F"/>
    <w:rsid w:val="00887653"/>
    <w:rsid w:val="00897A02"/>
    <w:rsid w:val="008A6E74"/>
    <w:rsid w:val="008B5269"/>
    <w:rsid w:val="008B65A3"/>
    <w:rsid w:val="008B6713"/>
    <w:rsid w:val="008C424F"/>
    <w:rsid w:val="008C5FE4"/>
    <w:rsid w:val="008C6B94"/>
    <w:rsid w:val="008D2DB8"/>
    <w:rsid w:val="008E1412"/>
    <w:rsid w:val="008F2C3F"/>
    <w:rsid w:val="0091220F"/>
    <w:rsid w:val="009147BB"/>
    <w:rsid w:val="00914CAC"/>
    <w:rsid w:val="00915E3B"/>
    <w:rsid w:val="009264D4"/>
    <w:rsid w:val="009264F5"/>
    <w:rsid w:val="00927CAE"/>
    <w:rsid w:val="00931F97"/>
    <w:rsid w:val="0094538B"/>
    <w:rsid w:val="00947136"/>
    <w:rsid w:val="00960CA0"/>
    <w:rsid w:val="009614F0"/>
    <w:rsid w:val="00966F02"/>
    <w:rsid w:val="00974FB8"/>
    <w:rsid w:val="00980FEF"/>
    <w:rsid w:val="009A15C2"/>
    <w:rsid w:val="009B08C3"/>
    <w:rsid w:val="009B1024"/>
    <w:rsid w:val="009B2C12"/>
    <w:rsid w:val="009B2F77"/>
    <w:rsid w:val="009D0DC9"/>
    <w:rsid w:val="009E4AB4"/>
    <w:rsid w:val="009F1D4C"/>
    <w:rsid w:val="00A042BB"/>
    <w:rsid w:val="00A0448B"/>
    <w:rsid w:val="00A1673D"/>
    <w:rsid w:val="00A21273"/>
    <w:rsid w:val="00A3240C"/>
    <w:rsid w:val="00A37EC6"/>
    <w:rsid w:val="00A57FAA"/>
    <w:rsid w:val="00A65792"/>
    <w:rsid w:val="00A70CB1"/>
    <w:rsid w:val="00A756E8"/>
    <w:rsid w:val="00A759B2"/>
    <w:rsid w:val="00A8059B"/>
    <w:rsid w:val="00AA0CAE"/>
    <w:rsid w:val="00AA7436"/>
    <w:rsid w:val="00AC3763"/>
    <w:rsid w:val="00AD064A"/>
    <w:rsid w:val="00AD4ED6"/>
    <w:rsid w:val="00AE1ED7"/>
    <w:rsid w:val="00AF34C5"/>
    <w:rsid w:val="00B22F24"/>
    <w:rsid w:val="00B32415"/>
    <w:rsid w:val="00B364E5"/>
    <w:rsid w:val="00B36F47"/>
    <w:rsid w:val="00B4396B"/>
    <w:rsid w:val="00B55CD2"/>
    <w:rsid w:val="00B64B8B"/>
    <w:rsid w:val="00B73BCA"/>
    <w:rsid w:val="00B83651"/>
    <w:rsid w:val="00B83AB9"/>
    <w:rsid w:val="00B918E8"/>
    <w:rsid w:val="00B96178"/>
    <w:rsid w:val="00BA5BB3"/>
    <w:rsid w:val="00BC2ACB"/>
    <w:rsid w:val="00BD10E0"/>
    <w:rsid w:val="00BD1B53"/>
    <w:rsid w:val="00BD7709"/>
    <w:rsid w:val="00BE65EE"/>
    <w:rsid w:val="00BF2A63"/>
    <w:rsid w:val="00C113AE"/>
    <w:rsid w:val="00C12E31"/>
    <w:rsid w:val="00C260AE"/>
    <w:rsid w:val="00C87CB9"/>
    <w:rsid w:val="00C91EDC"/>
    <w:rsid w:val="00C97CC4"/>
    <w:rsid w:val="00CB2D57"/>
    <w:rsid w:val="00CC06F3"/>
    <w:rsid w:val="00CC679A"/>
    <w:rsid w:val="00CD6E15"/>
    <w:rsid w:val="00D03351"/>
    <w:rsid w:val="00D35476"/>
    <w:rsid w:val="00D60C76"/>
    <w:rsid w:val="00D71C8F"/>
    <w:rsid w:val="00D8403C"/>
    <w:rsid w:val="00D92E90"/>
    <w:rsid w:val="00D93173"/>
    <w:rsid w:val="00DA57DB"/>
    <w:rsid w:val="00DA7CE5"/>
    <w:rsid w:val="00DD1CAF"/>
    <w:rsid w:val="00DE08C7"/>
    <w:rsid w:val="00DF605D"/>
    <w:rsid w:val="00DF70C0"/>
    <w:rsid w:val="00E148F2"/>
    <w:rsid w:val="00E16B3E"/>
    <w:rsid w:val="00E2012F"/>
    <w:rsid w:val="00E208A4"/>
    <w:rsid w:val="00E2419F"/>
    <w:rsid w:val="00E322F0"/>
    <w:rsid w:val="00E454BF"/>
    <w:rsid w:val="00E56BA5"/>
    <w:rsid w:val="00E64BE0"/>
    <w:rsid w:val="00E75A81"/>
    <w:rsid w:val="00E7727D"/>
    <w:rsid w:val="00E94332"/>
    <w:rsid w:val="00EA1E14"/>
    <w:rsid w:val="00EB319C"/>
    <w:rsid w:val="00EC7988"/>
    <w:rsid w:val="00ED2363"/>
    <w:rsid w:val="00ED72B3"/>
    <w:rsid w:val="00ED7D95"/>
    <w:rsid w:val="00ED7E23"/>
    <w:rsid w:val="00EE161E"/>
    <w:rsid w:val="00EE2A20"/>
    <w:rsid w:val="00EE753C"/>
    <w:rsid w:val="00EF12CF"/>
    <w:rsid w:val="00F16DD2"/>
    <w:rsid w:val="00F34530"/>
    <w:rsid w:val="00F678F0"/>
    <w:rsid w:val="00F91513"/>
    <w:rsid w:val="00FD0324"/>
    <w:rsid w:val="00FE401D"/>
    <w:rsid w:val="00FE44FD"/>
    <w:rsid w:val="00FE549D"/>
    <w:rsid w:val="00FF0BFF"/>
    <w:rsid w:val="00FF3897"/>
    <w:rsid w:val="00FF426F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BF59F"/>
  <w15:docId w15:val="{243A71FC-B745-41AA-83C2-6BAB6ED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22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ivica ruspaj</cp:lastModifiedBy>
  <cp:revision>4</cp:revision>
  <cp:lastPrinted>2018-07-26T12:39:00Z</cp:lastPrinted>
  <dcterms:created xsi:type="dcterms:W3CDTF">2018-12-27T13:48:00Z</dcterms:created>
  <dcterms:modified xsi:type="dcterms:W3CDTF">2019-01-15T11:26:00Z</dcterms:modified>
</cp:coreProperties>
</file>